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ECD64A" w14:textId="77777777" w:rsidR="006937EE" w:rsidRDefault="006937EE" w:rsidP="006937EE">
      <w:pPr>
        <w:spacing w:after="240" w:line="240" w:lineRule="auto"/>
        <w:divId w:val="1317220654"/>
        <w:rPr>
          <w:rFonts w:ascii="Times New Roman" w:eastAsia="Times New Roman" w:hAnsi="Times New Roman" w:cs="Times New Roman"/>
          <w:kern w:val="0"/>
          <w14:ligatures w14:val="none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06"/>
      </w:tblGrid>
      <w:tr w:rsidR="00111047" w14:paraId="7AEA81F0" w14:textId="77777777">
        <w:trPr>
          <w:divId w:val="632903995"/>
        </w:trPr>
        <w:tc>
          <w:tcPr>
            <w:tcW w:w="10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1B0D55" w14:textId="77777777" w:rsidR="00111047" w:rsidRPr="002D7E01" w:rsidRDefault="00A20E2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 w:rsidRPr="002D7E01">
              <w:rPr>
                <w:rFonts w:ascii="Times New Roman" w:hAnsi="Times New Roman" w:cs="Times New Roman"/>
                <w:b/>
                <w:kern w:val="0"/>
                <w14:ligatures w14:val="none"/>
              </w:rPr>
              <w:t>ЗАЯВЛЕНИЕ ЗА УЧАСТИЕ В КОНКУРС</w:t>
            </w:r>
          </w:p>
          <w:p w14:paraId="66DB4839" w14:textId="777777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за длъжност ...................................................................................................................................................</w:t>
            </w:r>
          </w:p>
          <w:p w14:paraId="056EA474" w14:textId="77777777" w:rsidR="00111047" w:rsidRDefault="00A20E2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(наименование на длъжността)</w:t>
            </w:r>
          </w:p>
          <w:p w14:paraId="00A79F48" w14:textId="446921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 xml:space="preserve">административно звено </w:t>
            </w:r>
            <w:r w:rsidR="002D7E01">
              <w:rPr>
                <w:rFonts w:ascii="Times New Roman" w:hAnsi="Times New Roman" w:cs="Times New Roman"/>
                <w:kern w:val="0"/>
                <w14:ligatures w14:val="none"/>
              </w:rPr>
              <w:t>………………………………………………………………………</w:t>
            </w:r>
          </w:p>
          <w:p w14:paraId="399635EB" w14:textId="77777777" w:rsidR="00111047" w:rsidRDefault="00A20E2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(наименование на звеното)</w:t>
            </w:r>
          </w:p>
          <w:tbl>
            <w:tblPr>
              <w:tblW w:w="9245" w:type="dxa"/>
              <w:tblInd w:w="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178"/>
              <w:gridCol w:w="4067"/>
            </w:tblGrid>
            <w:tr w:rsidR="00111047" w14:paraId="440DCB2B" w14:textId="77777777" w:rsidTr="00071518">
              <w:trPr>
                <w:trHeight w:val="278"/>
              </w:trPr>
              <w:tc>
                <w:tcPr>
                  <w:tcW w:w="9245" w:type="dxa"/>
                  <w:gridSpan w:val="2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529F4B04" w14:textId="77777777" w:rsidR="00111047" w:rsidRPr="00071518" w:rsidRDefault="00A20E24">
                  <w:pPr>
                    <w:autoSpaceDE w:val="0"/>
                    <w:spacing w:before="100" w:beforeAutospacing="1" w:after="100" w:afterAutospacing="1" w:line="240" w:lineRule="auto"/>
                    <w:jc w:val="center"/>
                    <w:textAlignment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color w:val="000000"/>
                      <w:kern w:val="0"/>
                      <w14:ligatures w14:val="none"/>
                    </w:rPr>
                    <w:t>ЛИЧНА ИНФОРМАЦИЯ</w:t>
                  </w:r>
                </w:p>
              </w:tc>
            </w:tr>
            <w:tr w:rsidR="00111047" w14:paraId="1C855263" w14:textId="77777777" w:rsidTr="00071518">
              <w:trPr>
                <w:trHeight w:val="278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60380DFB" w14:textId="77777777" w:rsidR="00111047" w:rsidRDefault="00A20E24">
                  <w:pPr>
                    <w:autoSpaceDE w:val="0"/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14:ligatures w14:val="none"/>
                    </w:rPr>
                    <w:t>Трите имена на кандидата</w:t>
                  </w:r>
                </w:p>
              </w:tc>
              <w:tc>
                <w:tcPr>
                  <w:tcW w:w="4067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617D3C76" w14:textId="77777777" w:rsidR="00111047" w:rsidRDefault="00111047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  <w:tr w:rsidR="00111047" w14:paraId="75E694D9" w14:textId="77777777" w:rsidTr="00071518">
              <w:trPr>
                <w:trHeight w:val="279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41B6596F" w14:textId="77777777" w:rsidR="00111047" w:rsidRDefault="00A20E24">
                  <w:pPr>
                    <w:autoSpaceDE w:val="0"/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14:ligatures w14:val="none"/>
                    </w:rPr>
                    <w:t>ЕГН</w:t>
                  </w:r>
                </w:p>
              </w:tc>
              <w:tc>
                <w:tcPr>
                  <w:tcW w:w="4067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0B91DD61" w14:textId="77777777" w:rsidR="00111047" w:rsidRDefault="00111047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  <w:tr w:rsidR="00111047" w14:paraId="20311923" w14:textId="77777777" w:rsidTr="00071518">
              <w:trPr>
                <w:trHeight w:val="278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29E93508" w14:textId="77777777" w:rsidR="00111047" w:rsidRDefault="00A20E24">
                  <w:pPr>
                    <w:autoSpaceDE w:val="0"/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14:ligatures w14:val="none"/>
                    </w:rPr>
                    <w:t>Адрес за кореспонденция</w:t>
                  </w:r>
                </w:p>
              </w:tc>
              <w:tc>
                <w:tcPr>
                  <w:tcW w:w="4067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72A43278" w14:textId="77777777" w:rsidR="00111047" w:rsidRDefault="00111047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  <w:tr w:rsidR="00111047" w14:paraId="42FA3A19" w14:textId="77777777" w:rsidTr="00071518">
              <w:trPr>
                <w:trHeight w:val="277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169E0ACA" w14:textId="77777777" w:rsidR="00111047" w:rsidRDefault="00A20E24">
                  <w:pPr>
                    <w:autoSpaceDE w:val="0"/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14:ligatures w14:val="none"/>
                    </w:rPr>
                    <w:t>Телефон и електронна поща за контакт</w:t>
                  </w:r>
                </w:p>
              </w:tc>
              <w:tc>
                <w:tcPr>
                  <w:tcW w:w="4067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4810AE44" w14:textId="77777777" w:rsidR="00111047" w:rsidRDefault="00111047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  <w:tr w:rsidR="00111047" w14:paraId="426B24E1" w14:textId="77777777" w:rsidTr="00071518">
              <w:trPr>
                <w:trHeight w:val="280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1493B14B" w14:textId="77777777" w:rsidR="00111047" w:rsidRDefault="00A20E24">
                  <w:pPr>
                    <w:autoSpaceDE w:val="0"/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14:ligatures w14:val="none"/>
                    </w:rPr>
                    <w:t xml:space="preserve">ПИН от </w:t>
                  </w:r>
                  <w:r w:rsidR="00D71ADC">
                    <w:fldChar w:fldCharType="begin"/>
                  </w:r>
                  <w:r w:rsidR="00D71ADC">
                    <w:instrText xml:space="preserve"> HYPERLINK "https://jobs.government.bg/PJobs/" \t "_blank" </w:instrText>
                  </w:r>
                  <w:r w:rsidR="00D71ADC">
                    <w:fldChar w:fldCharType="separate"/>
                  </w:r>
                  <w:r>
                    <w:rPr>
                      <w:rFonts w:ascii="Times New Roman" w:hAnsi="Times New Roman" w:cs="Times New Roman"/>
                      <w:b/>
                      <w:bCs/>
                      <w:color w:val="0000FF"/>
                      <w:kern w:val="0"/>
                      <w:u w:val="single"/>
                      <w14:ligatures w14:val="none"/>
                    </w:rPr>
                    <w:t>Портала за работа в държавната администрация</w:t>
                  </w:r>
                  <w:r w:rsidR="00D71ADC">
                    <w:rPr>
                      <w:rFonts w:ascii="Times New Roman" w:hAnsi="Times New Roman" w:cs="Times New Roman"/>
                      <w:b/>
                      <w:bCs/>
                      <w:color w:val="0000FF"/>
                      <w:kern w:val="0"/>
                      <w:u w:val="single"/>
                      <w14:ligatures w14:val="none"/>
                    </w:rPr>
                    <w:fldChar w:fldCharType="end"/>
                  </w:r>
                  <w:r>
                    <w:rPr>
                      <w:rFonts w:ascii="Times New Roman" w:hAnsi="Times New Roman" w:cs="Times New Roman"/>
                      <w:color w:val="000000"/>
                      <w:kern w:val="0"/>
                      <w14:ligatures w14:val="none"/>
                    </w:rPr>
                    <w:t xml:space="preserve"> (ако е приложимо)</w:t>
                  </w:r>
                </w:p>
              </w:tc>
              <w:tc>
                <w:tcPr>
                  <w:tcW w:w="4067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0105466B" w14:textId="77777777" w:rsidR="00111047" w:rsidRDefault="00111047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  <w:tr w:rsidR="00111047" w14:paraId="7FAA84BF" w14:textId="77777777" w:rsidTr="00071518">
              <w:trPr>
                <w:trHeight w:val="280"/>
              </w:trPr>
              <w:tc>
                <w:tcPr>
                  <w:tcW w:w="5178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23729373" w14:textId="77777777" w:rsidR="00111047" w:rsidRDefault="00A20E24">
                  <w:pPr>
                    <w:autoSpaceDE w:val="0"/>
                    <w:spacing w:before="100" w:beforeAutospacing="1" w:after="100" w:afterAutospacing="1" w:line="240" w:lineRule="auto"/>
                    <w:textAlignment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kern w:val="0"/>
                      <w14:ligatures w14:val="none"/>
                    </w:rPr>
                    <w:t>УИН за валиден резултат за успешно издържан тест за почтеност (ако е приложимо)</w:t>
                  </w:r>
                </w:p>
              </w:tc>
              <w:tc>
                <w:tcPr>
                  <w:tcW w:w="4067" w:type="dxa"/>
                  <w:tcMar>
                    <w:top w:w="57" w:type="dxa"/>
                    <w:left w:w="60" w:type="dxa"/>
                    <w:bottom w:w="0" w:type="dxa"/>
                    <w:right w:w="115" w:type="dxa"/>
                  </w:tcMar>
                  <w:hideMark/>
                </w:tcPr>
                <w:p w14:paraId="7D8F5B32" w14:textId="77777777" w:rsidR="00111047" w:rsidRDefault="00111047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</w:tbl>
          <w:p w14:paraId="4BB38FB1" w14:textId="77777777" w:rsidR="00111047" w:rsidRPr="00071518" w:rsidRDefault="00A20E24" w:rsidP="000715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 w:rsidRPr="00071518">
              <w:rPr>
                <w:rFonts w:ascii="Times New Roman" w:hAnsi="Times New Roman" w:cs="Times New Roman"/>
                <w:b/>
                <w:kern w:val="0"/>
                <w14:ligatures w14:val="none"/>
              </w:rPr>
              <w:t>ОБРАЗОВАТЕЛНА ПОДГОТОВКА</w:t>
            </w:r>
          </w:p>
          <w:p w14:paraId="429C6054" w14:textId="77777777" w:rsidR="00111047" w:rsidRPr="00071518" w:rsidRDefault="00A20E24" w:rsidP="000715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 w:rsidRPr="00071518">
              <w:rPr>
                <w:rFonts w:ascii="Times New Roman" w:hAnsi="Times New Roman" w:cs="Times New Roman"/>
                <w:b/>
                <w:kern w:val="0"/>
                <w14:ligatures w14:val="none"/>
              </w:rPr>
              <w:t>Вид и степен на завършено висше образование</w:t>
            </w:r>
          </w:p>
          <w:tbl>
            <w:tblPr>
              <w:tblW w:w="9337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3"/>
              <w:gridCol w:w="2484"/>
              <w:gridCol w:w="2502"/>
              <w:gridCol w:w="1868"/>
            </w:tblGrid>
            <w:tr w:rsidR="00111047" w14:paraId="41E95CDE" w14:textId="77777777" w:rsidTr="00071518">
              <w:trPr>
                <w:jc w:val="center"/>
              </w:trPr>
              <w:tc>
                <w:tcPr>
                  <w:tcW w:w="248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42846FE" w14:textId="77777777" w:rsidR="00111047" w:rsidRPr="00071518" w:rsidRDefault="00A20E2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>Наименование на висшето училище</w:t>
                  </w:r>
                </w:p>
              </w:tc>
              <w:tc>
                <w:tcPr>
                  <w:tcW w:w="248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83834E6" w14:textId="77777777" w:rsidR="00111047" w:rsidRPr="00071518" w:rsidRDefault="00A20E2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>Номер и дата на издаване на дипломата или удостоверение за признаване</w:t>
                  </w:r>
                </w:p>
              </w:tc>
              <w:tc>
                <w:tcPr>
                  <w:tcW w:w="250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F521EFE" w14:textId="77777777" w:rsidR="00111047" w:rsidRPr="00071518" w:rsidRDefault="00A20E2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>Образователно-квалификационна степен</w:t>
                  </w:r>
                </w:p>
              </w:tc>
              <w:tc>
                <w:tcPr>
                  <w:tcW w:w="186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C7BBC08" w14:textId="77777777" w:rsidR="00111047" w:rsidRPr="00071518" w:rsidRDefault="00A20E2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>Специалност</w:t>
                  </w:r>
                </w:p>
              </w:tc>
            </w:tr>
            <w:tr w:rsidR="00111047" w14:paraId="1E5CA18E" w14:textId="77777777" w:rsidTr="00071518">
              <w:trPr>
                <w:jc w:val="center"/>
              </w:trPr>
              <w:tc>
                <w:tcPr>
                  <w:tcW w:w="248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09C81F2" w14:textId="77777777" w:rsidR="00111047" w:rsidRDefault="00111047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248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F31FDD2" w14:textId="77777777" w:rsidR="00111047" w:rsidRDefault="001110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50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BE36A7C" w14:textId="77777777" w:rsidR="00111047" w:rsidRDefault="001110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86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E78E101" w14:textId="77777777" w:rsidR="00111047" w:rsidRDefault="0011104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071518" w14:paraId="4DE96A36" w14:textId="77777777" w:rsidTr="00071518">
              <w:trPr>
                <w:jc w:val="center"/>
              </w:trPr>
              <w:tc>
                <w:tcPr>
                  <w:tcW w:w="2483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041039E9" w14:textId="77777777" w:rsidR="00071518" w:rsidRDefault="00071518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2484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D8A6194" w14:textId="77777777" w:rsidR="00071518" w:rsidRDefault="000715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502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0CE64F9" w14:textId="77777777" w:rsidR="00071518" w:rsidRDefault="000715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1868" w:type="dxa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9048830" w14:textId="77777777" w:rsidR="00071518" w:rsidRDefault="0007151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</w:tbl>
          <w:p w14:paraId="62AE9548" w14:textId="77777777" w:rsidR="00111047" w:rsidRDefault="00A20E24" w:rsidP="0007151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  <w:r w:rsidRPr="00071518">
              <w:rPr>
                <w:rFonts w:ascii="Times New Roman" w:hAnsi="Times New Roman" w:cs="Times New Roman"/>
                <w:b/>
                <w:kern w:val="0"/>
                <w14:ligatures w14:val="none"/>
              </w:rPr>
              <w:t>Забележка.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 xml:space="preserve"> В случай че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и издател на дипломата. В случай че документът за признаване на придобитото в чужбина образование е вписан в регистрите за академично признаване на Националния център за информация и документация, в заявлението се посочват номер, дата и издател на документа за признаване, като копие на диплома не се прилага. Кандидатите имат задължение да извършват проверка в горепосочените регистри за наличието на регистрация на дипломата. В останалите случаи кандидатите прилагат копие на диплома или документ за признаване на придобитото в чужбина образование.</w:t>
            </w:r>
          </w:p>
          <w:p w14:paraId="5EA1DD0C" w14:textId="77777777" w:rsidR="00111047" w:rsidRPr="00071518" w:rsidRDefault="00A20E2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 w:rsidRPr="00071518">
              <w:rPr>
                <w:rFonts w:ascii="Times New Roman" w:hAnsi="Times New Roman" w:cs="Times New Roman"/>
                <w:b/>
                <w:kern w:val="0"/>
                <w14:ligatures w14:val="none"/>
              </w:rPr>
              <w:lastRenderedPageBreak/>
              <w:t>Допълнителна квалификация</w:t>
            </w:r>
          </w:p>
          <w:tbl>
            <w:tblPr>
              <w:tblW w:w="9096" w:type="dxa"/>
              <w:tblInd w:w="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176"/>
              <w:gridCol w:w="3750"/>
              <w:gridCol w:w="2170"/>
            </w:tblGrid>
            <w:tr w:rsidR="00111047" w14:paraId="4FB6E055" w14:textId="77777777" w:rsidTr="00071518">
              <w:trPr>
                <w:trHeight w:val="274"/>
              </w:trPr>
              <w:tc>
                <w:tcPr>
                  <w:tcW w:w="3176" w:type="dxa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2A9F2CD" w14:textId="1C81AA0A" w:rsidR="00111047" w:rsidRPr="00071518" w:rsidRDefault="00A20E2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>Тема/наименование</w:t>
                  </w:r>
                  <w:r w:rsidR="00071518"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 xml:space="preserve"> на квалификацион ната програма и курс</w:t>
                  </w:r>
                </w:p>
              </w:tc>
              <w:tc>
                <w:tcPr>
                  <w:tcW w:w="3750" w:type="dxa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4CD442FE" w14:textId="759235F7" w:rsidR="00111047" w:rsidRPr="00071518" w:rsidRDefault="00A20E24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>Период и</w:t>
                  </w:r>
                  <w:r w:rsidR="00071518"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 xml:space="preserve"> място на провеждане</w:t>
                  </w:r>
                </w:p>
              </w:tc>
              <w:tc>
                <w:tcPr>
                  <w:tcW w:w="2170" w:type="dxa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61ADDAD" w14:textId="2A904362" w:rsidR="00111047" w:rsidRP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>Получени дипломи, сертификати и удостоверения</w:t>
                  </w:r>
                </w:p>
              </w:tc>
            </w:tr>
            <w:tr w:rsidR="00111047" w14:paraId="4D043C2E" w14:textId="77777777" w:rsidTr="00071518">
              <w:trPr>
                <w:trHeight w:val="294"/>
              </w:trPr>
              <w:tc>
                <w:tcPr>
                  <w:tcW w:w="3176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5C8F658" w14:textId="4486D6EE" w:rsidR="00111047" w:rsidRDefault="0011104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3750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99F6329" w14:textId="30D34BA5" w:rsidR="00111047" w:rsidRDefault="0011104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2170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2AC09E3" w14:textId="38D14158" w:rsidR="00111047" w:rsidRDefault="0011104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  <w:tr w:rsidR="00111047" w14:paraId="278D2217" w14:textId="77777777" w:rsidTr="00071518">
              <w:trPr>
                <w:trHeight w:val="268"/>
              </w:trPr>
              <w:tc>
                <w:tcPr>
                  <w:tcW w:w="3176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6858E26" w14:textId="7B75CA42" w:rsidR="00111047" w:rsidRDefault="0011104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3750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3CAB0EB0" w14:textId="1B4C265F" w:rsidR="00111047" w:rsidRDefault="0011104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2170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095F4956" w14:textId="7C2C509F" w:rsidR="00111047" w:rsidRDefault="0011104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  <w:tr w:rsidR="00111047" w14:paraId="771C3A18" w14:textId="77777777" w:rsidTr="00071518">
              <w:trPr>
                <w:trHeight w:val="251"/>
              </w:trPr>
              <w:tc>
                <w:tcPr>
                  <w:tcW w:w="3176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C618885" w14:textId="0B7F54E3" w:rsidR="00111047" w:rsidRDefault="0011104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3750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74BF510C" w14:textId="77777777" w:rsidR="00111047" w:rsidRDefault="00111047">
                  <w:pPr>
                    <w:spacing w:after="0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2170" w:type="dxa"/>
                  <w:shd w:val="clear" w:color="auto" w:fill="FEFEFE"/>
                  <w:tcMar>
                    <w:top w:w="28" w:type="dxa"/>
                    <w:left w:w="115" w:type="dxa"/>
                    <w:bottom w:w="0" w:type="dxa"/>
                    <w:right w:w="115" w:type="dxa"/>
                  </w:tcMar>
                  <w:hideMark/>
                </w:tcPr>
                <w:p w14:paraId="6A952794" w14:textId="193322F9" w:rsidR="00111047" w:rsidRDefault="00111047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</w:tbl>
          <w:p w14:paraId="668565A0" w14:textId="77777777" w:rsidR="00111047" w:rsidRDefault="00A20E24" w:rsidP="0007151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i/>
                <w:iCs/>
                <w:kern w:val="0"/>
                <w14:ligatures w14:val="none"/>
              </w:rPr>
              <w:t>Забележка.</w:t>
            </w:r>
            <w:r>
              <w:rPr>
                <w:rFonts w:ascii="Times New Roman" w:hAnsi="Times New Roman" w:cs="Times New Roman"/>
                <w:kern w:val="0"/>
                <w14:ligatures w14:val="none"/>
              </w:rPr>
              <w:t xml:space="preserve"> Тук се посочват квалификационни програми и курсове, които не са съпроводени с придобиване на образователно-квалификационна степен.</w:t>
            </w:r>
          </w:p>
          <w:p w14:paraId="26988770" w14:textId="77777777" w:rsidR="00111047" w:rsidRPr="00071518" w:rsidRDefault="00A20E2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 w:rsidRPr="00071518">
              <w:rPr>
                <w:rFonts w:ascii="Times New Roman" w:hAnsi="Times New Roman" w:cs="Times New Roman"/>
                <w:b/>
                <w:kern w:val="0"/>
                <w14:ligatures w14:val="none"/>
              </w:rPr>
              <w:t>Компютърни умения</w:t>
            </w:r>
          </w:p>
          <w:p w14:paraId="4490A522" w14:textId="77777777" w:rsidR="00111047" w:rsidRDefault="00A20E2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Посочете кои софтуерни продукти ползвате.</w:t>
            </w:r>
          </w:p>
          <w:p w14:paraId="7C1BF432" w14:textId="67C620F6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.........................................................................................................................................................</w:t>
            </w:r>
            <w:r w:rsidR="00071518">
              <w:rPr>
                <w:rFonts w:ascii="Times New Roman" w:hAnsi="Times New Roman" w:cs="Times New Roman"/>
                <w:kern w:val="0"/>
                <w14:ligatures w14:val="none"/>
              </w:rP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1106E35C" w14:textId="77777777" w:rsidR="00111047" w:rsidRPr="00071518" w:rsidRDefault="00A20E2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 w:rsidRPr="00071518">
              <w:rPr>
                <w:rFonts w:ascii="Times New Roman" w:hAnsi="Times New Roman" w:cs="Times New Roman"/>
                <w:b/>
                <w:kern w:val="0"/>
                <w14:ligatures w14:val="none"/>
              </w:rPr>
              <w:t>Чужди езици</w:t>
            </w:r>
          </w:p>
          <w:p w14:paraId="504CE955" w14:textId="777777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Посочете Вашата самооценка за степента на писмено и говоримо владеене на съответния чужд език, като използвате 5-степенната скала, при която "5" е най-високата степен. Ако притежавате сертификати и удостоверения за подготовка по съответния език, отбележете ги в последната колона.</w:t>
            </w:r>
          </w:p>
          <w:tbl>
            <w:tblPr>
              <w:tblW w:w="907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52"/>
              <w:gridCol w:w="2709"/>
              <w:gridCol w:w="2399"/>
              <w:gridCol w:w="1819"/>
            </w:tblGrid>
            <w:tr w:rsidR="00071518" w14:paraId="2BD84DF8" w14:textId="77777777" w:rsidTr="00071518">
              <w:trPr>
                <w:trHeight w:val="1242"/>
                <w:jc w:val="center"/>
              </w:trPr>
              <w:tc>
                <w:tcPr>
                  <w:tcW w:w="2152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31A04276" w14:textId="1DEF3A65" w:rsidR="00071518" w:rsidRP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>Чужди езици</w:t>
                  </w:r>
                </w:p>
              </w:tc>
              <w:tc>
                <w:tcPr>
                  <w:tcW w:w="2709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6C2287E0" w14:textId="77777777" w:rsidR="00071518" w:rsidRP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>Писмено</w:t>
                  </w:r>
                </w:p>
              </w:tc>
              <w:tc>
                <w:tcPr>
                  <w:tcW w:w="2399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03C38282" w14:textId="77777777" w:rsidR="00071518" w:rsidRP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>Говоримо</w:t>
                  </w:r>
                </w:p>
              </w:tc>
              <w:tc>
                <w:tcPr>
                  <w:tcW w:w="1819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  <w:vAlign w:val="center"/>
                  <w:hideMark/>
                </w:tcPr>
                <w:p w14:paraId="7E725884" w14:textId="77777777" w:rsidR="00071518" w:rsidRPr="00071518" w:rsidRDefault="00071518" w:rsidP="007F4278">
                  <w:pPr>
                    <w:spacing w:after="0"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>Дипломи,</w:t>
                  </w:r>
                </w:p>
                <w:p w14:paraId="03BAAF00" w14:textId="77777777" w:rsidR="00071518" w:rsidRPr="00071518" w:rsidRDefault="00071518" w:rsidP="007F4278">
                  <w:pPr>
                    <w:spacing w:after="0"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</w:pPr>
                  <w:r w:rsidRPr="00071518">
                    <w:rPr>
                      <w:rFonts w:ascii="Times New Roman" w:hAnsi="Times New Roman" w:cs="Times New Roman"/>
                      <w:b/>
                      <w:kern w:val="0"/>
                      <w14:ligatures w14:val="none"/>
                    </w:rPr>
                    <w:t>сертификати, удостоверения</w:t>
                  </w:r>
                </w:p>
              </w:tc>
            </w:tr>
            <w:tr w:rsidR="00071518" w14:paraId="54A87781" w14:textId="77777777" w:rsidTr="00071518">
              <w:trPr>
                <w:trHeight w:val="504"/>
                <w:jc w:val="center"/>
              </w:trPr>
              <w:tc>
                <w:tcPr>
                  <w:tcW w:w="2152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6D07F251" w14:textId="77777777" w:rsid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2709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64E801B6" w14:textId="77777777" w:rsid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2399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33969FB9" w14:textId="77777777" w:rsid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1819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347A58AB" w14:textId="77777777" w:rsidR="00071518" w:rsidRDefault="00071518" w:rsidP="007F4278">
                  <w:pPr>
                    <w:spacing w:after="0"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  <w:tr w:rsidR="00071518" w14:paraId="7B03F245" w14:textId="77777777" w:rsidTr="00071518">
              <w:trPr>
                <w:trHeight w:val="504"/>
                <w:jc w:val="center"/>
              </w:trPr>
              <w:tc>
                <w:tcPr>
                  <w:tcW w:w="2152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6B12EFB0" w14:textId="77777777" w:rsid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2709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50822294" w14:textId="77777777" w:rsid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2399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2B757A7B" w14:textId="77777777" w:rsid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1819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54E89E0B" w14:textId="77777777" w:rsidR="00071518" w:rsidRDefault="00071518" w:rsidP="007F4278">
                  <w:pPr>
                    <w:spacing w:after="0"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  <w:tr w:rsidR="00071518" w14:paraId="4781BAE6" w14:textId="77777777" w:rsidTr="00071518">
              <w:trPr>
                <w:trHeight w:val="504"/>
                <w:jc w:val="center"/>
              </w:trPr>
              <w:tc>
                <w:tcPr>
                  <w:tcW w:w="2152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1C8A0656" w14:textId="77777777" w:rsid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2709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7621C790" w14:textId="77777777" w:rsid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2399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08F1D39B" w14:textId="77777777" w:rsidR="00071518" w:rsidRDefault="0007151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1819" w:type="dxa"/>
                  <w:tcMar>
                    <w:top w:w="53" w:type="dxa"/>
                    <w:left w:w="115" w:type="dxa"/>
                    <w:bottom w:w="0" w:type="dxa"/>
                    <w:right w:w="115" w:type="dxa"/>
                  </w:tcMar>
                </w:tcPr>
                <w:p w14:paraId="404F9130" w14:textId="77777777" w:rsidR="00071518" w:rsidRDefault="00071518" w:rsidP="007F4278">
                  <w:pPr>
                    <w:spacing w:after="0" w:line="360" w:lineRule="auto"/>
                    <w:contextualSpacing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</w:tbl>
          <w:p w14:paraId="4D9C0A38" w14:textId="08253406" w:rsidR="00111047" w:rsidRDefault="00111047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16497CD6" w14:textId="77777777" w:rsidR="002D7E01" w:rsidRDefault="002D7E0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  <w:p w14:paraId="3FFDFC39" w14:textId="77777777" w:rsidR="00B62512" w:rsidRDefault="00A20E24" w:rsidP="00B6251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r w:rsidRPr="00071518">
              <w:rPr>
                <w:rFonts w:ascii="Times New Roman" w:hAnsi="Times New Roman" w:cs="Times New Roman"/>
                <w:b/>
                <w:kern w:val="0"/>
                <w14:ligatures w14:val="none"/>
              </w:rPr>
              <w:lastRenderedPageBreak/>
              <w:t>ПРОФЕСИОНАЛЕН ОПИТ</w:t>
            </w:r>
          </w:p>
          <w:p w14:paraId="34D37AFE" w14:textId="1B44F880" w:rsidR="00111047" w:rsidRDefault="00A20E24" w:rsidP="00B6251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Посочете всички организации, в които сте работили, като започнете с последната, в която работите или сте били на работа. Посочват се и трудови ангажименти, като свободна професия и самонает.</w:t>
            </w:r>
          </w:p>
          <w:tbl>
            <w:tblPr>
              <w:tblStyle w:val="TableGrid"/>
              <w:tblW w:w="9246" w:type="dxa"/>
              <w:tblLook w:val="04A0" w:firstRow="1" w:lastRow="0" w:firstColumn="1" w:lastColumn="0" w:noHBand="0" w:noVBand="1"/>
            </w:tblPr>
            <w:tblGrid>
              <w:gridCol w:w="2296"/>
              <w:gridCol w:w="1407"/>
              <w:gridCol w:w="1964"/>
              <w:gridCol w:w="3579"/>
            </w:tblGrid>
            <w:tr w:rsidR="00071518" w14:paraId="05D0D82D" w14:textId="77777777" w:rsidTr="00071518">
              <w:tc>
                <w:tcPr>
                  <w:tcW w:w="2296" w:type="dxa"/>
                  <w:vAlign w:val="center"/>
                </w:tcPr>
                <w:p w14:paraId="6557F503" w14:textId="77777777" w:rsidR="00071518" w:rsidRPr="00071518" w:rsidRDefault="00071518" w:rsidP="0007151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</w:pPr>
                  <w:proofErr w:type="spellStart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>Организации</w:t>
                  </w:r>
                  <w:proofErr w:type="spellEnd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>,</w:t>
                  </w:r>
                </w:p>
                <w:p w14:paraId="041EAA0A" w14:textId="72B12A14" w:rsidR="00071518" w:rsidRPr="00071518" w:rsidRDefault="00071518" w:rsidP="0007151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</w:pPr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 xml:space="preserve">в </w:t>
                  </w:r>
                  <w:proofErr w:type="spellStart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>които</w:t>
                  </w:r>
                  <w:proofErr w:type="spellEnd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 xml:space="preserve"> </w:t>
                  </w:r>
                  <w:proofErr w:type="spellStart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>сте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eastAsia="en-US"/>
                      <w14:ligatures w14:val="none"/>
                    </w:rPr>
                    <w:t xml:space="preserve"> </w:t>
                  </w:r>
                  <w:proofErr w:type="spellStart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>работили</w:t>
                  </w:r>
                  <w:proofErr w:type="spellEnd"/>
                </w:p>
              </w:tc>
              <w:tc>
                <w:tcPr>
                  <w:tcW w:w="1407" w:type="dxa"/>
                  <w:vAlign w:val="center"/>
                </w:tcPr>
                <w:p w14:paraId="276DF051" w14:textId="1B26CA08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  <w:proofErr w:type="spellStart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>Период</w:t>
                  </w:r>
                  <w:proofErr w:type="spellEnd"/>
                </w:p>
              </w:tc>
              <w:tc>
                <w:tcPr>
                  <w:tcW w:w="1964" w:type="dxa"/>
                  <w:vAlign w:val="center"/>
                </w:tcPr>
                <w:p w14:paraId="3A2152CC" w14:textId="77777777" w:rsidR="00071518" w:rsidRPr="00071518" w:rsidRDefault="00071518" w:rsidP="0007151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</w:pPr>
                  <w:proofErr w:type="spellStart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>Наименование</w:t>
                  </w:r>
                  <w:proofErr w:type="spellEnd"/>
                </w:p>
                <w:p w14:paraId="3FA90D1F" w14:textId="0E802F85" w:rsidR="00071518" w:rsidRPr="00071518" w:rsidRDefault="00071518" w:rsidP="0007151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</w:pPr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 xml:space="preserve">на </w:t>
                  </w:r>
                  <w:proofErr w:type="spellStart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>заеманите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eastAsia="en-US"/>
                      <w14:ligatures w14:val="none"/>
                    </w:rPr>
                    <w:t xml:space="preserve"> </w:t>
                  </w:r>
                  <w:proofErr w:type="spellStart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>длъжности</w:t>
                  </w:r>
                  <w:proofErr w:type="spellEnd"/>
                </w:p>
              </w:tc>
              <w:tc>
                <w:tcPr>
                  <w:tcW w:w="3579" w:type="dxa"/>
                  <w:vAlign w:val="center"/>
                </w:tcPr>
                <w:p w14:paraId="0495C1B4" w14:textId="77777777" w:rsidR="00071518" w:rsidRPr="00071518" w:rsidRDefault="00071518" w:rsidP="0007151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</w:pPr>
                  <w:proofErr w:type="spellStart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>Основни</w:t>
                  </w:r>
                  <w:proofErr w:type="spellEnd"/>
                </w:p>
                <w:p w14:paraId="536932DB" w14:textId="5C487FD3" w:rsidR="00071518" w:rsidRPr="00071518" w:rsidRDefault="00071518" w:rsidP="00071518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</w:pPr>
                  <w:proofErr w:type="spellStart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>дейности</w:t>
                  </w:r>
                  <w:proofErr w:type="spellEnd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 xml:space="preserve"> и</w:t>
                  </w:r>
                  <w:r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eastAsia="en-US"/>
                      <w14:ligatures w14:val="none"/>
                    </w:rPr>
                    <w:t xml:space="preserve"> </w:t>
                  </w:r>
                  <w:proofErr w:type="spellStart"/>
                  <w:r w:rsidRPr="00071518">
                    <w:rPr>
                      <w:rFonts w:ascii="Times New Roman" w:eastAsia="Times New Roman" w:hAnsi="Times New Roman" w:cs="Times New Roman"/>
                      <w:b/>
                      <w:color w:val="000000"/>
                      <w:kern w:val="0"/>
                      <w:lang w:val="en-US" w:eastAsia="en-US"/>
                      <w14:ligatures w14:val="none"/>
                    </w:rPr>
                    <w:t>отговорности</w:t>
                  </w:r>
                  <w:proofErr w:type="spellEnd"/>
                </w:p>
              </w:tc>
            </w:tr>
            <w:tr w:rsidR="00071518" w14:paraId="048417FA" w14:textId="77777777" w:rsidTr="00071518">
              <w:tc>
                <w:tcPr>
                  <w:tcW w:w="2296" w:type="dxa"/>
                </w:tcPr>
                <w:p w14:paraId="3801D6F1" w14:textId="77777777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1407" w:type="dxa"/>
                </w:tcPr>
                <w:p w14:paraId="399FB5EA" w14:textId="77777777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1964" w:type="dxa"/>
                </w:tcPr>
                <w:p w14:paraId="3F12AE18" w14:textId="77777777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3579" w:type="dxa"/>
                </w:tcPr>
                <w:p w14:paraId="4AADB1A0" w14:textId="77777777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  <w:tr w:rsidR="00071518" w14:paraId="42D680E6" w14:textId="77777777" w:rsidTr="00071518">
              <w:tc>
                <w:tcPr>
                  <w:tcW w:w="2296" w:type="dxa"/>
                </w:tcPr>
                <w:p w14:paraId="5A9884EC" w14:textId="77777777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1407" w:type="dxa"/>
                </w:tcPr>
                <w:p w14:paraId="283026EE" w14:textId="77777777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1964" w:type="dxa"/>
                </w:tcPr>
                <w:p w14:paraId="5A524017" w14:textId="77777777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3579" w:type="dxa"/>
                </w:tcPr>
                <w:p w14:paraId="2071A513" w14:textId="77777777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  <w:tr w:rsidR="00071518" w14:paraId="65B58C68" w14:textId="77777777" w:rsidTr="00071518">
              <w:tc>
                <w:tcPr>
                  <w:tcW w:w="2296" w:type="dxa"/>
                </w:tcPr>
                <w:p w14:paraId="3A1BDDD5" w14:textId="77777777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1407" w:type="dxa"/>
                </w:tcPr>
                <w:p w14:paraId="5A1A0BE5" w14:textId="77777777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1964" w:type="dxa"/>
                </w:tcPr>
                <w:p w14:paraId="34473007" w14:textId="77777777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  <w:tc>
                <w:tcPr>
                  <w:tcW w:w="3579" w:type="dxa"/>
                </w:tcPr>
                <w:p w14:paraId="2A0A3C3C" w14:textId="77777777" w:rsidR="00071518" w:rsidRDefault="00071518" w:rsidP="00071518">
                  <w:pPr>
                    <w:spacing w:before="100" w:beforeAutospacing="1" w:after="100" w:afterAutospacing="1"/>
                    <w:jc w:val="center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</w:tbl>
          <w:p w14:paraId="23282075" w14:textId="5A6B4257" w:rsidR="00111047" w:rsidRPr="00071518" w:rsidRDefault="00A20E2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kern w:val="0"/>
                <w14:ligatures w14:val="none"/>
              </w:rPr>
            </w:pPr>
            <w:bookmarkStart w:id="0" w:name="_GoBack"/>
            <w:bookmarkEnd w:id="0"/>
            <w:r w:rsidRPr="00071518">
              <w:rPr>
                <w:rFonts w:ascii="Times New Roman" w:hAnsi="Times New Roman" w:cs="Times New Roman"/>
                <w:b/>
                <w:kern w:val="0"/>
                <w14:ligatures w14:val="none"/>
              </w:rPr>
              <w:t>СЛУЖБА В ДОБРОВОЛНИЯ РЕЗЕРВ</w:t>
            </w:r>
          </w:p>
          <w:tbl>
            <w:tblPr>
              <w:tblW w:w="935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87"/>
              <w:gridCol w:w="1701"/>
              <w:gridCol w:w="4163"/>
            </w:tblGrid>
            <w:tr w:rsidR="00111047" w14:paraId="25156A84" w14:textId="77777777" w:rsidTr="002D7E01">
              <w:trPr>
                <w:trHeight w:val="283"/>
                <w:jc w:val="center"/>
              </w:trPr>
              <w:tc>
                <w:tcPr>
                  <w:tcW w:w="3487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14:paraId="6A05FBDA" w14:textId="77777777" w:rsidR="00111047" w:rsidRDefault="00A20E24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kern w:val="0"/>
                      <w14:ligatures w14:val="none"/>
                    </w:rPr>
                    <w:t>Кандидатът е преминал срочна служба в доброволния резерв по чл. 59, ал. 1 от Закона за резерва на въоръжените сили на Република България</w:t>
                  </w:r>
                </w:p>
              </w:tc>
              <w:tc>
                <w:tcPr>
                  <w:tcW w:w="1701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14:paraId="029BCE43" w14:textId="77777777" w:rsidR="00111047" w:rsidRDefault="00A20E24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  <w:r>
                    <w:rPr>
                      <w:rFonts w:ascii="Wingdings 2" w:hAnsi="Wingdings 2" w:cs="Times New Roman"/>
                      <w:color w:val="000000"/>
                      <w:spacing w:val="-3"/>
                      <w:kern w:val="0"/>
                      <w14:ligatures w14:val="none"/>
                    </w:rPr>
                    <w:t></w:t>
                  </w: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kern w:val="0"/>
                      <w14:ligatures w14:val="none"/>
                    </w:rPr>
                    <w:t xml:space="preserve"> Да </w:t>
                  </w:r>
                  <w:r>
                    <w:rPr>
                      <w:rFonts w:ascii="Wingdings 2" w:hAnsi="Wingdings 2" w:cs="Times New Roman"/>
                      <w:color w:val="000000"/>
                      <w:spacing w:val="-3"/>
                      <w:kern w:val="0"/>
                      <w14:ligatures w14:val="none"/>
                    </w:rPr>
                    <w:t></w:t>
                  </w: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kern w:val="0"/>
                      <w14:ligatures w14:val="none"/>
                    </w:rPr>
                    <w:t xml:space="preserve"> Не</w:t>
                  </w:r>
                </w:p>
                <w:p w14:paraId="2E44A1AE" w14:textId="77777777" w:rsidR="00111047" w:rsidRDefault="00A20E24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kern w:val="0"/>
                      <w14:ligatures w14:val="none"/>
                    </w:rPr>
                    <w:t>(отбележете вярното)</w:t>
                  </w:r>
                </w:p>
              </w:tc>
              <w:tc>
                <w:tcPr>
                  <w:tcW w:w="4163" w:type="dxa"/>
                  <w:tcMar>
                    <w:top w:w="57" w:type="dxa"/>
                    <w:left w:w="57" w:type="dxa"/>
                    <w:bottom w:w="57" w:type="dxa"/>
                    <w:right w:w="57" w:type="dxa"/>
                  </w:tcMar>
                  <w:hideMark/>
                </w:tcPr>
                <w:p w14:paraId="5EDED16F" w14:textId="48A2E77D" w:rsidR="00111047" w:rsidRDefault="002D7E01">
                  <w:pPr>
                    <w:spacing w:before="100" w:beforeAutospacing="1" w:after="100" w:afterAutospacing="1" w:line="240" w:lineRule="auto"/>
                    <w:rPr>
                      <w:rFonts w:ascii="Times New Roman" w:hAnsi="Times New Roman" w:cs="Times New Roman"/>
                      <w:kern w:val="0"/>
                      <w14:ligatures w14:val="none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pacing w:val="-3"/>
                      <w:kern w:val="0"/>
                      <w14:ligatures w14:val="none"/>
                    </w:rPr>
                    <w:t>Удостовере</w:t>
                  </w:r>
                  <w:r w:rsidR="00A20E24">
                    <w:rPr>
                      <w:rFonts w:ascii="Times New Roman" w:hAnsi="Times New Roman" w:cs="Times New Roman"/>
                      <w:color w:val="000000"/>
                      <w:spacing w:val="-3"/>
                      <w:kern w:val="0"/>
                      <w14:ligatures w14:val="none"/>
                    </w:rPr>
                    <w:t>ние № .........,изд. ................на ..................от ...................</w:t>
                  </w:r>
                </w:p>
              </w:tc>
            </w:tr>
          </w:tbl>
          <w:p w14:paraId="41A40B11" w14:textId="77777777" w:rsidR="00111047" w:rsidRPr="00B62512" w:rsidRDefault="00111047">
            <w:pPr>
              <w:spacing w:after="240" w:line="240" w:lineRule="auto"/>
              <w:rPr>
                <w:rFonts w:ascii="Times New Roman" w:eastAsia="Times New Roman" w:hAnsi="Times New Roman" w:cs="Times New Roman"/>
                <w:kern w:val="0"/>
                <w:sz w:val="4"/>
                <w14:ligatures w14:val="none"/>
              </w:rPr>
            </w:pPr>
          </w:p>
          <w:p w14:paraId="4D495F18" w14:textId="77777777" w:rsidR="00111047" w:rsidRDefault="00A20E24" w:rsidP="002D7E01">
            <w:pPr>
              <w:spacing w:after="0" w:line="240" w:lineRule="auto"/>
              <w:jc w:val="both"/>
              <w:divId w:val="1026171567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Забележка. Ако кандидатът е отбелязал, че е преминал срочна служба в доброволния резерв по чл. 59, ал. 1 от Закона за резерва на въоръжените сили на Република България, информацията се проверява служебно от администрацията.</w:t>
            </w:r>
          </w:p>
          <w:p w14:paraId="12D20658" w14:textId="77777777" w:rsidR="00111047" w:rsidRDefault="00A20E24" w:rsidP="002D7E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Декларирам, че съм запознат с пречките за назначаване, посочени в чл. 7, ал. 2 от ЗДС или в други нормативни актове, и ми е предоставена длъжностна характеристика за конкурсната длъжност.</w:t>
            </w:r>
          </w:p>
          <w:p w14:paraId="1E4A23A8" w14:textId="77777777" w:rsidR="00111047" w:rsidRDefault="00A20E24" w:rsidP="002D7E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Декларирам, че съм съгласен предоставените от мен лични данни да се обработват и съхраняват във връзка с кандидатстването ми за работа в държавната администрация.</w:t>
            </w:r>
          </w:p>
          <w:p w14:paraId="1D4694AA" w14:textId="77777777" w:rsidR="00111047" w:rsidRDefault="00A20E24" w:rsidP="002D7E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Съгласен съм личните ми данни като участник в процедурата по кандидатстване и подбор да се съхраняват в сроковете, определени по реда на чл. 43 от Закона за Националния архивен фонд.</w:t>
            </w:r>
          </w:p>
          <w:p w14:paraId="37C1ECD0" w14:textId="08754D4D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Прилагам следните документи:</w:t>
            </w:r>
          </w:p>
          <w:p w14:paraId="5DA47774" w14:textId="1C70AC99" w:rsidR="00B62512" w:rsidRPr="00B62512" w:rsidRDefault="00B62512" w:rsidP="00B62512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lang w:val="en-US"/>
                <w14:ligatures w14:val="none"/>
              </w:rPr>
              <w:t>………………………………………………………………………………………….</w:t>
            </w:r>
          </w:p>
          <w:p w14:paraId="09877B8E" w14:textId="7F8E982B" w:rsidR="00B62512" w:rsidRPr="00B62512" w:rsidRDefault="00B62512" w:rsidP="00B62512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lang w:val="en-US"/>
                <w14:ligatures w14:val="none"/>
              </w:rPr>
              <w:t>………………………………………………………………………………………….</w:t>
            </w:r>
          </w:p>
          <w:p w14:paraId="17234A15" w14:textId="171AF0A5" w:rsidR="002D7E01" w:rsidRPr="002D7E01" w:rsidRDefault="00B62512" w:rsidP="00B62512">
            <w:pPr>
              <w:pStyle w:val="ListParagraph"/>
              <w:numPr>
                <w:ilvl w:val="0"/>
                <w:numId w:val="1"/>
              </w:num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:lang w:val="en-US"/>
                <w14:ligatures w14:val="none"/>
              </w:rPr>
              <w:t>………………………………………………………………………………………….</w:t>
            </w:r>
          </w:p>
          <w:p w14:paraId="629EB0FB" w14:textId="77777777" w:rsidR="002D7E01" w:rsidRDefault="00A20E24" w:rsidP="00F22AB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 xml:space="preserve">Подпис: </w:t>
            </w:r>
          </w:p>
          <w:p w14:paraId="0E400113" w14:textId="1C46C921" w:rsidR="009F5362" w:rsidRDefault="00A20E24" w:rsidP="00F22AB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Дата:</w:t>
            </w:r>
          </w:p>
          <w:p w14:paraId="65AC5F89" w14:textId="19773BDB" w:rsidR="006937EE" w:rsidRPr="00F22AB1" w:rsidRDefault="00A20E24" w:rsidP="00F22AB1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lastRenderedPageBreak/>
              <w:t xml:space="preserve">Подаване чрез пълномощник (моля, отбележете) </w:t>
            </w:r>
            <w:r>
              <w:rPr>
                <w:rFonts w:ascii="Wingdings 2" w:hAnsi="Wingdings 2" w:cs="Times New Roman"/>
                <w:kern w:val="0"/>
                <w:sz w:val="22"/>
                <w:szCs w:val="22"/>
                <w14:ligatures w14:val="none"/>
              </w:rPr>
              <w:t></w:t>
            </w:r>
          </w:p>
          <w:p w14:paraId="7FAD9BC7" w14:textId="77777777" w:rsidR="009F5362" w:rsidRDefault="009F5362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</w:pPr>
          </w:p>
          <w:p w14:paraId="78280DFD" w14:textId="626CB6CC" w:rsidR="00111047" w:rsidRDefault="00A20E2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ПЪЛНОМОЩНО</w:t>
            </w:r>
          </w:p>
          <w:p w14:paraId="33ADA104" w14:textId="777777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Упълномощавам …………………………………………………………………………………………...,</w:t>
            </w:r>
          </w:p>
          <w:p w14:paraId="2706E4E8" w14:textId="77777777" w:rsidR="00111047" w:rsidRDefault="00A20E24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(трите имена)</w:t>
            </w:r>
          </w:p>
          <w:p w14:paraId="4E885293" w14:textId="777777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притежаващ/а ЛК №…………………………, издадена от…………………………….………….……..</w:t>
            </w:r>
          </w:p>
          <w:p w14:paraId="5ED4B761" w14:textId="777777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Да подаде от мое име настоящото заявление за участие в конкурс за длъжност:……………..…..……</w:t>
            </w:r>
          </w:p>
          <w:p w14:paraId="218BE63F" w14:textId="777777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………………………………………………………………………………………………………...……...</w:t>
            </w:r>
          </w:p>
          <w:p w14:paraId="0F0CC8D8" w14:textId="777777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(наименование на длъжността) (наименование на звеното)</w:t>
            </w:r>
          </w:p>
          <w:p w14:paraId="7881C4A8" w14:textId="777777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Дата: ....................................</w:t>
            </w:r>
          </w:p>
          <w:p w14:paraId="25625818" w14:textId="777777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Упълномощител:</w:t>
            </w:r>
          </w:p>
          <w:p w14:paraId="48DA5C52" w14:textId="777777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(трите имена саморъчно изписани)</w:t>
            </w:r>
          </w:p>
          <w:p w14:paraId="7C149A31" w14:textId="777777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14:ligatures w14:val="none"/>
              </w:rPr>
              <w:t>Упълномощен:</w:t>
            </w:r>
          </w:p>
          <w:p w14:paraId="3D6C32ED" w14:textId="77777777" w:rsidR="00111047" w:rsidRDefault="00A20E24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kern w:val="0"/>
                <w14:ligatures w14:val="none"/>
              </w:rPr>
            </w:pPr>
            <w:r>
              <w:rPr>
                <w:rFonts w:ascii="Times New Roman" w:hAnsi="Times New Roman" w:cs="Times New Roman"/>
                <w:kern w:val="0"/>
                <w14:ligatures w14:val="none"/>
              </w:rPr>
              <w:t>(трите имена саморъчно изписани)</w:t>
            </w:r>
          </w:p>
        </w:tc>
      </w:tr>
      <w:tr w:rsidR="00071518" w14:paraId="608495DB" w14:textId="77777777">
        <w:trPr>
          <w:divId w:val="632903995"/>
        </w:trPr>
        <w:tc>
          <w:tcPr>
            <w:tcW w:w="10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639CD6" w14:textId="77777777" w:rsidR="00071518" w:rsidRDefault="000715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  <w:tr w:rsidR="00071518" w14:paraId="4B25FA3A" w14:textId="77777777">
        <w:trPr>
          <w:divId w:val="632903995"/>
        </w:trPr>
        <w:tc>
          <w:tcPr>
            <w:tcW w:w="1048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7993BF" w14:textId="77777777" w:rsidR="00071518" w:rsidRDefault="00071518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cs="Times New Roman"/>
                <w:kern w:val="0"/>
                <w14:ligatures w14:val="none"/>
              </w:rPr>
            </w:pPr>
          </w:p>
        </w:tc>
      </w:tr>
    </w:tbl>
    <w:p w14:paraId="1EA6DF97" w14:textId="77777777" w:rsidR="007853E5" w:rsidRDefault="007853E5" w:rsidP="006937EE">
      <w:pPr>
        <w:spacing w:after="0" w:line="240" w:lineRule="auto"/>
        <w:ind w:firstLine="855"/>
        <w:divId w:val="1147667160"/>
        <w:rPr>
          <w:rFonts w:eastAsia="Times New Roman"/>
        </w:rPr>
      </w:pPr>
    </w:p>
    <w:sectPr w:rsidR="007853E5" w:rsidSect="00071518">
      <w:headerReference w:type="default" r:id="rId7"/>
      <w:pgSz w:w="12240" w:h="15840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F144BA" w14:textId="77777777" w:rsidR="00BF0A4B" w:rsidRDefault="00BF0A4B">
      <w:pPr>
        <w:spacing w:after="0" w:line="240" w:lineRule="auto"/>
      </w:pPr>
      <w:r>
        <w:separator/>
      </w:r>
    </w:p>
  </w:endnote>
  <w:endnote w:type="continuationSeparator" w:id="0">
    <w:p w14:paraId="0F6D0AF6" w14:textId="77777777" w:rsidR="00BF0A4B" w:rsidRDefault="00BF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C2E5C6" w14:textId="77777777" w:rsidR="00BF0A4B" w:rsidRDefault="00BF0A4B">
      <w:pPr>
        <w:spacing w:after="0" w:line="240" w:lineRule="auto"/>
      </w:pPr>
      <w:r>
        <w:separator/>
      </w:r>
    </w:p>
  </w:footnote>
  <w:footnote w:type="continuationSeparator" w:id="0">
    <w:p w14:paraId="2C1652EE" w14:textId="77777777" w:rsidR="00BF0A4B" w:rsidRDefault="00BF0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122B48" w14:textId="3B2BFBCA" w:rsidR="006937EE" w:rsidRDefault="006937EE" w:rsidP="006937EE">
    <w:pPr>
      <w:pStyle w:val="Header"/>
      <w:jc w:val="right"/>
    </w:pPr>
    <w:r w:rsidRPr="006937EE">
      <w:rPr>
        <w:rFonts w:ascii="Times New Roman" w:eastAsia="Times New Roman" w:hAnsi="Times New Roman" w:cs="Times New Roman"/>
        <w:b/>
        <w:bCs/>
        <w:kern w:val="0"/>
        <w14:ligatures w14:val="none"/>
      </w:rPr>
      <w:t>Приложение № 3 към чл. 17, ал.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D3A8A"/>
    <w:multiLevelType w:val="hybridMultilevel"/>
    <w:tmpl w:val="E2928EE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1821"/>
    <w:rsid w:val="00071518"/>
    <w:rsid w:val="00083B9B"/>
    <w:rsid w:val="00111047"/>
    <w:rsid w:val="001F112F"/>
    <w:rsid w:val="002D7E01"/>
    <w:rsid w:val="00362DB3"/>
    <w:rsid w:val="004B305E"/>
    <w:rsid w:val="006937EE"/>
    <w:rsid w:val="00711821"/>
    <w:rsid w:val="007853E5"/>
    <w:rsid w:val="007F4278"/>
    <w:rsid w:val="008533AD"/>
    <w:rsid w:val="00861F1F"/>
    <w:rsid w:val="00897EBC"/>
    <w:rsid w:val="009F5362"/>
    <w:rsid w:val="00A20E24"/>
    <w:rsid w:val="00B11679"/>
    <w:rsid w:val="00B62512"/>
    <w:rsid w:val="00BF0A4B"/>
    <w:rsid w:val="00D71ADC"/>
    <w:rsid w:val="00EA3F01"/>
    <w:rsid w:val="00F22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10242D"/>
  <w15:docId w15:val="{63AA8602-8FA9-46E3-8BE2-DD868F35A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bg-BG" w:eastAsia="bg-BG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normal0">
    <w:name w:val="msonormal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customStyle="1" w:styleId="tbl-cod">
    <w:name w:val="tbl-cod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tbl-hdr">
    <w:name w:val="tbl-hdr"/>
    <w:basedOn w:val="Normal"/>
    <w:pPr>
      <w:spacing w:before="60" w:after="60" w:line="240" w:lineRule="auto"/>
      <w:ind w:right="195"/>
      <w:jc w:val="center"/>
    </w:pPr>
    <w:rPr>
      <w:rFonts w:ascii="Times New Roman" w:hAnsi="Times New Roman" w:cs="Times New Roman"/>
      <w:b/>
      <w:bCs/>
      <w:kern w:val="0"/>
      <w:sz w:val="22"/>
      <w:szCs w:val="22"/>
    </w:rPr>
  </w:style>
  <w:style w:type="paragraph" w:customStyle="1" w:styleId="tbl-notcol">
    <w:name w:val="tbl-notcol"/>
    <w:basedOn w:val="Normal"/>
    <w:pPr>
      <w:spacing w:before="60" w:after="60" w:line="240" w:lineRule="auto"/>
      <w:jc w:val="right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tbl-num">
    <w:name w:val="tbl-num"/>
    <w:basedOn w:val="Normal"/>
    <w:pPr>
      <w:spacing w:before="60" w:after="60" w:line="240" w:lineRule="auto"/>
      <w:ind w:right="195"/>
      <w:jc w:val="right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tbl-txt">
    <w:name w:val="tbl-txt"/>
    <w:basedOn w:val="Normal"/>
    <w:pPr>
      <w:spacing w:before="60" w:after="60" w:line="240" w:lineRule="auto"/>
      <w:ind w:firstLine="75"/>
    </w:pPr>
    <w:rPr>
      <w:rFonts w:ascii="Times New Roman" w:hAnsi="Times New Roman" w:cs="Times New Roman"/>
      <w:kern w:val="0"/>
      <w:sz w:val="22"/>
      <w:szCs w:val="22"/>
    </w:rPr>
  </w:style>
  <w:style w:type="paragraph" w:customStyle="1" w:styleId="ui-unknown">
    <w:name w:val="ui-unknown"/>
    <w:basedOn w:val="Normal"/>
    <w:pPr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kern w:val="0"/>
    </w:rPr>
  </w:style>
  <w:style w:type="paragraph" w:customStyle="1" w:styleId="c-ui-doc-title">
    <w:name w:val="c-ui-do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kern w:val="0"/>
      <w:sz w:val="28"/>
      <w:szCs w:val="28"/>
    </w:rPr>
  </w:style>
  <w:style w:type="paragraph" w:customStyle="1" w:styleId="historyitem">
    <w:name w:val="historyitem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i/>
      <w:iCs/>
      <w:kern w:val="0"/>
      <w:sz w:val="27"/>
      <w:szCs w:val="27"/>
    </w:rPr>
  </w:style>
  <w:style w:type="paragraph" w:customStyle="1" w:styleId="historyitemcurrent">
    <w:name w:val="historyitemcurr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i/>
      <w:iCs/>
      <w:kern w:val="0"/>
      <w:sz w:val="27"/>
      <w:szCs w:val="27"/>
    </w:rPr>
  </w:style>
  <w:style w:type="paragraph" w:customStyle="1" w:styleId="c-ui-unknown-title">
    <w:name w:val="c-ui-unknown-title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b/>
      <w:bCs/>
      <w:kern w:val="0"/>
    </w:rPr>
  </w:style>
  <w:style w:type="paragraph" w:customStyle="1" w:styleId="c-ui-artc-title">
    <w:name w:val="c-ui-artc-title"/>
    <w:basedOn w:val="Normal"/>
    <w:pPr>
      <w:spacing w:before="100" w:beforeAutospacing="1" w:after="100" w:afterAutospacing="1" w:line="240" w:lineRule="auto"/>
      <w:jc w:val="center"/>
    </w:pPr>
    <w:rPr>
      <w:rFonts w:ascii="Times New Roman" w:hAnsi="Times New Roman" w:cs="Times New Roman"/>
      <w:b/>
      <w:bCs/>
      <w:kern w:val="0"/>
    </w:rPr>
  </w:style>
  <w:style w:type="paragraph" w:customStyle="1" w:styleId="ui">
    <w:name w:val="ui"/>
    <w:basedOn w:val="Normal"/>
    <w:pPr>
      <w:shd w:val="clear" w:color="auto" w:fill="FCF9E8"/>
      <w:spacing w:before="100" w:beforeAutospacing="1" w:after="100" w:afterAutospacing="1" w:line="240" w:lineRule="auto"/>
      <w:ind w:firstLine="855"/>
    </w:pPr>
    <w:rPr>
      <w:rFonts w:ascii="Times New Roman" w:hAnsi="Times New Roman" w:cs="Times New Roman"/>
      <w:kern w:val="0"/>
    </w:rPr>
  </w:style>
  <w:style w:type="paragraph" w:customStyle="1" w:styleId="def">
    <w:name w:val="def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customStyle="1" w:styleId="deffix">
    <w:name w:val="deffix"/>
    <w:basedOn w:val="Normal"/>
    <w:pPr>
      <w:spacing w:after="0" w:line="240" w:lineRule="auto"/>
    </w:pPr>
    <w:rPr>
      <w:rFonts w:ascii="Times New Roman" w:hAnsi="Times New Roman" w:cs="Times New Roman"/>
      <w:kern w:val="0"/>
    </w:rPr>
  </w:style>
  <w:style w:type="paragraph" w:customStyle="1" w:styleId="table">
    <w:name w:val="table"/>
    <w:basedOn w:val="Normal"/>
    <w:pPr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customStyle="1" w:styleId="insertedtext">
    <w:name w:val="inser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customStyle="1" w:styleId="deletedtext">
    <w:name w:val="deletedtex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customStyle="1" w:styleId="item-compare-td">
    <w:name w:val="item-compare-td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paragraph" w:customStyle="1" w:styleId="reftodocument">
    <w:name w:val="reftodocument"/>
    <w:basedOn w:val="Normal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kern w:val="0"/>
    </w:rPr>
  </w:style>
  <w:style w:type="paragraph" w:customStyle="1" w:styleId="insertedtext1">
    <w:name w:val="insertedtext1"/>
    <w:basedOn w:val="Normal"/>
    <w:pPr>
      <w:shd w:val="clear" w:color="auto" w:fill="DAE7FF"/>
      <w:spacing w:before="100" w:beforeAutospacing="1" w:after="100" w:afterAutospacing="1" w:line="240" w:lineRule="auto"/>
    </w:pPr>
    <w:rPr>
      <w:rFonts w:ascii="Times New Roman" w:hAnsi="Times New Roman" w:cs="Times New Roman"/>
      <w:color w:val="008080"/>
      <w:kern w:val="0"/>
    </w:rPr>
  </w:style>
  <w:style w:type="paragraph" w:customStyle="1" w:styleId="deletedtext1">
    <w:name w:val="deletedtext1"/>
    <w:basedOn w:val="Normal"/>
    <w:pPr>
      <w:shd w:val="clear" w:color="auto" w:fill="FDDDE4"/>
      <w:spacing w:before="100" w:beforeAutospacing="1" w:after="100" w:afterAutospacing="1" w:line="240" w:lineRule="auto"/>
    </w:pPr>
    <w:rPr>
      <w:rFonts w:ascii="Times New Roman" w:hAnsi="Times New Roman" w:cs="Times New Roman"/>
      <w:strike/>
      <w:color w:val="FF0000"/>
      <w:kern w:val="0"/>
    </w:rPr>
  </w:style>
  <w:style w:type="paragraph" w:customStyle="1" w:styleId="item-compare-td1">
    <w:name w:val="item-compare-td1"/>
    <w:basedOn w:val="Normal"/>
    <w:pPr>
      <w:pBdr>
        <w:top w:val="single" w:sz="6" w:space="0" w:color="000000"/>
        <w:left w:val="single" w:sz="6" w:space="4" w:color="000000"/>
        <w:bottom w:val="single" w:sz="6" w:space="0" w:color="000000"/>
        <w:right w:val="single" w:sz="6" w:space="4" w:color="000000"/>
      </w:pBdr>
      <w:spacing w:before="100" w:beforeAutospacing="1" w:after="100" w:afterAutospacing="1" w:line="240" w:lineRule="auto"/>
      <w:textAlignment w:val="top"/>
    </w:pPr>
    <w:rPr>
      <w:rFonts w:ascii="Times New Roman" w:hAnsi="Times New Roman" w:cs="Times New Roman"/>
      <w:kern w:val="0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</w:rPr>
  </w:style>
  <w:style w:type="character" w:customStyle="1" w:styleId="historyitem1">
    <w:name w:val="historyitem1"/>
    <w:basedOn w:val="DefaultParagraphFont"/>
    <w:rPr>
      <w:b w:val="0"/>
      <w:bCs w:val="0"/>
      <w:i/>
      <w:iCs/>
      <w:sz w:val="27"/>
      <w:szCs w:val="27"/>
    </w:rPr>
  </w:style>
  <w:style w:type="character" w:customStyle="1" w:styleId="historyitemcurrent1">
    <w:name w:val="historyitemcurrent1"/>
    <w:basedOn w:val="DefaultParagraphFont"/>
    <w:rPr>
      <w:b/>
      <w:bCs/>
      <w:i/>
      <w:iCs/>
      <w:sz w:val="27"/>
      <w:szCs w:val="27"/>
    </w:rPr>
  </w:style>
  <w:style w:type="character" w:styleId="Hyperlink">
    <w:name w:val="Hyperlink"/>
    <w:basedOn w:val="DefaultParagraphFont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800080"/>
      <w:u w:val="single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6937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37EE"/>
  </w:style>
  <w:style w:type="paragraph" w:styleId="Footer">
    <w:name w:val="footer"/>
    <w:basedOn w:val="Normal"/>
    <w:link w:val="FooterChar"/>
    <w:uiPriority w:val="99"/>
    <w:unhideWhenUsed/>
    <w:rsid w:val="006937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37EE"/>
  </w:style>
  <w:style w:type="table" w:styleId="TableGrid">
    <w:name w:val="Table Grid"/>
    <w:basedOn w:val="TableNormal"/>
    <w:uiPriority w:val="39"/>
    <w:rsid w:val="000715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D7E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359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132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7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78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6543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68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17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6395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4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67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8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20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217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290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17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5817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23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43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16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7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5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8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68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7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255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73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748</Words>
  <Characters>4270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 Борисова</dc:creator>
  <cp:lastModifiedBy>Denitsa Pancheva</cp:lastModifiedBy>
  <cp:revision>3</cp:revision>
  <dcterms:created xsi:type="dcterms:W3CDTF">2026-10-09T08:12:00Z</dcterms:created>
  <dcterms:modified xsi:type="dcterms:W3CDTF">2026-10-09T08:32:00Z</dcterms:modified>
</cp:coreProperties>
</file>